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76EA" w14:textId="39D8F624" w:rsidR="00100508" w:rsidRDefault="00455CE3" w:rsidP="003F75F2">
      <w:pPr>
        <w:spacing w:after="0"/>
        <w:jc w:val="center"/>
        <w:rPr>
          <w:b/>
        </w:rPr>
      </w:pPr>
      <w:r w:rsidRPr="00100508">
        <w:rPr>
          <w:b/>
        </w:rPr>
        <w:t>Food Banks Canada would like to</w:t>
      </w:r>
      <w:r w:rsidR="00316EDB">
        <w:rPr>
          <w:b/>
        </w:rPr>
        <w:t xml:space="preserve"> thank</w:t>
      </w:r>
      <w:r w:rsidRPr="00100508">
        <w:rPr>
          <w:b/>
        </w:rPr>
        <w:t xml:space="preserve"> </w:t>
      </w:r>
      <w:r w:rsidR="003E1C7A">
        <w:rPr>
          <w:b/>
        </w:rPr>
        <w:t>Fresh Forward Inc.</w:t>
      </w:r>
    </w:p>
    <w:p w14:paraId="344BAB5F" w14:textId="5EF4FC9F" w:rsidR="00656605" w:rsidRPr="00100508" w:rsidRDefault="00455CE3" w:rsidP="00100508">
      <w:pPr>
        <w:spacing w:after="0"/>
        <w:jc w:val="center"/>
        <w:rPr>
          <w:b/>
        </w:rPr>
      </w:pPr>
      <w:r w:rsidRPr="00100508">
        <w:rPr>
          <w:b/>
        </w:rPr>
        <w:t>for their generous support of food banks across Canada.</w:t>
      </w:r>
    </w:p>
    <w:p w14:paraId="55F21B76" w14:textId="77777777" w:rsidR="002552AE" w:rsidRDefault="002552AE" w:rsidP="00656605">
      <w:pPr>
        <w:rPr>
          <w:bCs/>
          <w:i/>
          <w:iCs/>
        </w:rPr>
      </w:pPr>
    </w:p>
    <w:p w14:paraId="2E4A3929" w14:textId="77777777" w:rsidR="00316EDB" w:rsidRPr="00316EDB" w:rsidRDefault="00316EDB" w:rsidP="00316EDB">
      <w:pPr>
        <w:shd w:val="clear" w:color="auto" w:fill="FFFFFF"/>
        <w:spacing w:after="360" w:line="240" w:lineRule="auto"/>
        <w:jc w:val="center"/>
        <w:outlineLvl w:val="3"/>
        <w:rPr>
          <w:rFonts w:ascii="Open Sans" w:eastAsia="Times New Roman" w:hAnsi="Open Sans" w:cs="Open Sans"/>
          <w:color w:val="1B1B1B"/>
          <w:sz w:val="24"/>
          <w:szCs w:val="24"/>
          <w:lang w:val="en-CA" w:eastAsia="en-CA"/>
        </w:rPr>
      </w:pPr>
      <w:r w:rsidRPr="00316EDB">
        <w:rPr>
          <w:rFonts w:ascii="Open Sans" w:eastAsia="Times New Roman" w:hAnsi="Open Sans" w:cs="Open Sans"/>
          <w:color w:val="1B1B1B"/>
          <w:sz w:val="24"/>
          <w:szCs w:val="24"/>
          <w:lang w:val="en-CA" w:eastAsia="en-CA"/>
        </w:rPr>
        <w:t>Fresh Forward Inc.</w:t>
      </w:r>
    </w:p>
    <w:p w14:paraId="707FAAAA" w14:textId="77777777" w:rsidR="00316EDB" w:rsidRPr="00316EDB" w:rsidRDefault="00316EDB" w:rsidP="0085685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5E5E5E"/>
          <w:lang w:val="en-CA" w:eastAsia="en-CA"/>
        </w:rPr>
      </w:pPr>
      <w:r w:rsidRPr="00316EDB">
        <w:rPr>
          <w:rFonts w:ascii="Open Sans" w:eastAsia="Times New Roman" w:hAnsi="Open Sans" w:cs="Open Sans"/>
          <w:color w:val="5E5E5E"/>
          <w:lang w:val="en-CA" w:eastAsia="en-CA"/>
        </w:rPr>
        <w:t>We are 100% Locally Owned and Operated.</w:t>
      </w:r>
    </w:p>
    <w:p w14:paraId="22AFD52B" w14:textId="06F65BAB" w:rsidR="00316EDB" w:rsidRPr="00316EDB" w:rsidRDefault="00316EDB" w:rsidP="00856852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5E5E5E"/>
          <w:lang w:val="en-CA" w:eastAsia="en-CA"/>
        </w:rPr>
      </w:pPr>
      <w:r w:rsidRPr="00316EDB">
        <w:rPr>
          <w:rFonts w:ascii="Open Sans" w:eastAsia="Times New Roman" w:hAnsi="Open Sans" w:cs="Open Sans"/>
          <w:color w:val="5E5E5E"/>
          <w:lang w:val="en-CA" w:eastAsia="en-CA"/>
        </w:rPr>
        <w:t>At Fresh Forward we put all our effort and experience into ensuring</w:t>
      </w:r>
      <w:r w:rsidR="00856852">
        <w:rPr>
          <w:rFonts w:ascii="Open Sans" w:eastAsia="Times New Roman" w:hAnsi="Open Sans" w:cs="Open Sans"/>
          <w:color w:val="5E5E5E"/>
          <w:lang w:val="en-CA" w:eastAsia="en-CA"/>
        </w:rPr>
        <w:t xml:space="preserve"> </w:t>
      </w:r>
      <w:r w:rsidRPr="00316EDB">
        <w:rPr>
          <w:rFonts w:ascii="Open Sans" w:eastAsia="Times New Roman" w:hAnsi="Open Sans" w:cs="Open Sans"/>
          <w:color w:val="5E5E5E"/>
          <w:lang w:val="en-CA" w:eastAsia="en-CA"/>
        </w:rPr>
        <w:t>our customers receive the freshest, best quality fruits and vegetables at competitive prices.</w:t>
      </w:r>
    </w:p>
    <w:p w14:paraId="3213FDD8" w14:textId="77777777" w:rsidR="00DF27FD" w:rsidRDefault="00DF27FD" w:rsidP="00656605">
      <w:pPr>
        <w:rPr>
          <w:bCs/>
        </w:rPr>
      </w:pPr>
    </w:p>
    <w:p w14:paraId="0ED3A8DC" w14:textId="0AC725D9" w:rsidR="00FE5F34" w:rsidRDefault="00DF27FD" w:rsidP="00856852">
      <w:pPr>
        <w:jc w:val="center"/>
        <w:rPr>
          <w:b/>
        </w:rPr>
      </w:pPr>
      <w:r w:rsidRPr="00E02B48">
        <w:rPr>
          <w:b/>
        </w:rPr>
        <w:t>Website URL:</w:t>
      </w:r>
      <w:r w:rsidR="00226602">
        <w:rPr>
          <w:b/>
        </w:rPr>
        <w:t xml:space="preserve"> </w:t>
      </w:r>
      <w:hyperlink r:id="rId10" w:history="1">
        <w:r w:rsidR="00FD7BFF" w:rsidRPr="00403664">
          <w:rPr>
            <w:rStyle w:val="Hyperlink"/>
            <w:bCs/>
          </w:rPr>
          <w:t>https://freshforward.ca</w:t>
        </w:r>
      </w:hyperlink>
    </w:p>
    <w:p w14:paraId="315133E6" w14:textId="77777777" w:rsidR="00FD7BFF" w:rsidRPr="00FD7BFF" w:rsidRDefault="00FD7BFF" w:rsidP="0065660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4DF6" w14:paraId="74313609" w14:textId="77777777" w:rsidTr="00104DF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F4CFF8" w14:textId="77777777" w:rsidR="00104DF6" w:rsidRDefault="00104DF6">
            <w:pPr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</w:rPr>
              <w:t>Item Examples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DB17E9" w14:textId="77777777" w:rsidR="00104DF6" w:rsidRDefault="00104D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Price Examples*</w:t>
            </w:r>
          </w:p>
        </w:tc>
      </w:tr>
      <w:tr w:rsidR="00104DF6" w14:paraId="1FACE5ED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E2CB" w14:textId="50533EDE" w:rsidR="00104DF6" w:rsidRDefault="003E1C7A">
            <w:r>
              <w:t>Oranges 88ct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5265" w14:textId="114A9518" w:rsidR="003E1C7A" w:rsidRDefault="003E1C7A" w:rsidP="003E1C7A">
            <w:pPr>
              <w:jc w:val="center"/>
            </w:pPr>
            <w:r>
              <w:t>$43.00</w:t>
            </w:r>
          </w:p>
        </w:tc>
      </w:tr>
      <w:tr w:rsidR="00104DF6" w14:paraId="57A6A137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8AE4" w14:textId="2205A29C" w:rsidR="00104DF6" w:rsidRDefault="003E1C7A">
            <w:r>
              <w:t>Bag oranges 2L</w:t>
            </w:r>
            <w:r w:rsidR="00316EDB">
              <w:t>b.</w:t>
            </w:r>
            <w:r>
              <w:t xml:space="preserve"> – 24</w:t>
            </w:r>
            <w:r w:rsidR="00316EDB">
              <w:t xml:space="preserve"> </w:t>
            </w:r>
            <w:r>
              <w:t>Ct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25D9" w14:textId="6B801ECC" w:rsidR="00104DF6" w:rsidRDefault="003E1C7A">
            <w:pPr>
              <w:jc w:val="center"/>
            </w:pPr>
            <w:r>
              <w:t>$39.50</w:t>
            </w:r>
          </w:p>
        </w:tc>
      </w:tr>
      <w:tr w:rsidR="00104DF6" w14:paraId="1C9F6C3F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B57" w14:textId="668D6BCC" w:rsidR="00104DF6" w:rsidRDefault="003E1C7A">
            <w:r>
              <w:t xml:space="preserve">Yellow onions bags 3 </w:t>
            </w:r>
            <w:proofErr w:type="spellStart"/>
            <w:r w:rsidR="00316EDB">
              <w:t>Lb</w:t>
            </w:r>
            <w:proofErr w:type="spellEnd"/>
            <w:r w:rsidR="00BD2CDA">
              <w:t xml:space="preserve"> – 16 Ct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22B7" w14:textId="21B8D5F0" w:rsidR="00104DF6" w:rsidRDefault="003E1C7A">
            <w:pPr>
              <w:jc w:val="center"/>
            </w:pPr>
            <w:r>
              <w:t>$41.00</w:t>
            </w:r>
          </w:p>
        </w:tc>
      </w:tr>
      <w:tr w:rsidR="00104DF6" w14:paraId="21F3B048" w14:textId="77777777" w:rsidTr="0093458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7558" w14:textId="35FCD45A" w:rsidR="00104DF6" w:rsidRDefault="003E1C7A">
            <w:r>
              <w:t xml:space="preserve">Carrot 2 </w:t>
            </w:r>
            <w:r w:rsidR="00316EDB">
              <w:t>Lb.</w:t>
            </w:r>
            <w:r>
              <w:t xml:space="preserve"> bag</w:t>
            </w:r>
            <w:r w:rsidR="00046796">
              <w:t xml:space="preserve"> – 24 Ct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7D3E" w14:textId="0A0BB2C1" w:rsidR="00104DF6" w:rsidRDefault="003E1C7A">
            <w:pPr>
              <w:jc w:val="center"/>
            </w:pPr>
            <w:r>
              <w:t>$39.50</w:t>
            </w:r>
          </w:p>
        </w:tc>
      </w:tr>
    </w:tbl>
    <w:p w14:paraId="71FD1B7D" w14:textId="77777777" w:rsidR="00100508" w:rsidRDefault="00100508" w:rsidP="00AF441A">
      <w:pPr>
        <w:spacing w:after="0"/>
        <w:rPr>
          <w:b/>
        </w:rPr>
      </w:pPr>
    </w:p>
    <w:p w14:paraId="66468D86" w14:textId="77777777" w:rsidR="00774875" w:rsidRDefault="00774875" w:rsidP="00E465A7">
      <w:pPr>
        <w:spacing w:after="0"/>
        <w:rPr>
          <w:b/>
        </w:rPr>
      </w:pPr>
    </w:p>
    <w:p w14:paraId="16E30FDB" w14:textId="6413CA58" w:rsidR="00852860" w:rsidRDefault="00852860" w:rsidP="00E465A7">
      <w:pPr>
        <w:spacing w:after="0"/>
        <w:rPr>
          <w:b/>
        </w:rPr>
      </w:pPr>
      <w:r>
        <w:rPr>
          <w:b/>
        </w:rPr>
        <w:t>Minimum Order</w:t>
      </w:r>
      <w:r w:rsidR="00A22434">
        <w:rPr>
          <w:b/>
        </w:rPr>
        <w:t xml:space="preserve"> Quantity</w:t>
      </w:r>
      <w:r>
        <w:rPr>
          <w:b/>
        </w:rPr>
        <w:t xml:space="preserve">: </w:t>
      </w:r>
      <w:r w:rsidR="00316EDB">
        <w:rPr>
          <w:b/>
        </w:rPr>
        <w:br/>
      </w:r>
      <w:r w:rsidR="003E1C7A" w:rsidRPr="00FD7BFF">
        <w:rPr>
          <w:bCs/>
        </w:rPr>
        <w:t>$</w:t>
      </w:r>
      <w:r w:rsidR="00794C32" w:rsidRPr="00FD7BFF">
        <w:rPr>
          <w:bCs/>
        </w:rPr>
        <w:t>300</w:t>
      </w:r>
      <w:r w:rsidR="003E1C7A" w:rsidRPr="00FD7BFF">
        <w:rPr>
          <w:bCs/>
        </w:rPr>
        <w:t>.00 for Edmonton, Calgary, Red Deer and surrounding area</w:t>
      </w:r>
    </w:p>
    <w:p w14:paraId="2AC415CA" w14:textId="77777777" w:rsidR="00A22434" w:rsidRDefault="00A22434" w:rsidP="00E465A7">
      <w:pPr>
        <w:spacing w:after="0"/>
        <w:rPr>
          <w:b/>
        </w:rPr>
      </w:pPr>
    </w:p>
    <w:p w14:paraId="6B875CD6" w14:textId="77777777" w:rsidR="00316EDB" w:rsidRDefault="00316EDB" w:rsidP="00E465A7">
      <w:pPr>
        <w:spacing w:after="0"/>
        <w:rPr>
          <w:b/>
        </w:rPr>
      </w:pPr>
    </w:p>
    <w:p w14:paraId="5616F270" w14:textId="3EC74CF9" w:rsidR="00E465A7" w:rsidRDefault="00E465A7" w:rsidP="00E465A7">
      <w:pPr>
        <w:spacing w:after="0"/>
        <w:rPr>
          <w:b/>
        </w:rPr>
      </w:pPr>
      <w:r>
        <w:rPr>
          <w:b/>
        </w:rPr>
        <w:t>Direct Del</w:t>
      </w:r>
      <w:r w:rsidR="008F0A1A">
        <w:rPr>
          <w:b/>
        </w:rPr>
        <w:t>ivery to Food Banks available</w:t>
      </w:r>
      <w:r>
        <w:rPr>
          <w:b/>
        </w:rPr>
        <w:t>:</w:t>
      </w:r>
      <w:r w:rsidR="003E1C7A">
        <w:rPr>
          <w:b/>
        </w:rPr>
        <w:t xml:space="preserve"> Yes</w:t>
      </w:r>
    </w:p>
    <w:p w14:paraId="6965AF79" w14:textId="0ED1975B" w:rsidR="00934586" w:rsidRPr="00FD7BFF" w:rsidRDefault="00934586" w:rsidP="006526B1">
      <w:pPr>
        <w:spacing w:after="0"/>
        <w:rPr>
          <w:b/>
        </w:rPr>
      </w:pPr>
      <w:r>
        <w:t>Is delivery included? If yes, what is the radius</w:t>
      </w:r>
      <w:r w:rsidR="003E1C7A">
        <w:t xml:space="preserve"> - </w:t>
      </w:r>
      <w:r w:rsidR="003E1C7A">
        <w:rPr>
          <w:b/>
        </w:rPr>
        <w:t>Edmonton, Calgary, Red Deer and surrounding area</w:t>
      </w:r>
    </w:p>
    <w:p w14:paraId="2C81549D" w14:textId="77777777" w:rsidR="00A22434" w:rsidRDefault="00A22434" w:rsidP="006526B1">
      <w:pPr>
        <w:spacing w:after="0"/>
      </w:pPr>
    </w:p>
    <w:p w14:paraId="3203FE25" w14:textId="77777777" w:rsidR="00774875" w:rsidRDefault="00774875" w:rsidP="006526B1">
      <w:pPr>
        <w:spacing w:after="0"/>
      </w:pPr>
    </w:p>
    <w:p w14:paraId="2D2903C7" w14:textId="34DBD08A" w:rsidR="00CC4A1D" w:rsidRDefault="005D6F3F" w:rsidP="006526B1">
      <w:pPr>
        <w:spacing w:after="0"/>
        <w:rPr>
          <w:b/>
        </w:rPr>
      </w:pPr>
      <w:r>
        <w:rPr>
          <w:b/>
        </w:rPr>
        <w:t xml:space="preserve">Delivery Charge: </w:t>
      </w:r>
    </w:p>
    <w:p w14:paraId="5B3F6EC0" w14:textId="124050D3" w:rsidR="003E1C7A" w:rsidRDefault="003E1C7A" w:rsidP="006526B1">
      <w:pPr>
        <w:spacing w:after="0"/>
        <w:rPr>
          <w:b/>
        </w:rPr>
      </w:pPr>
      <w:r>
        <w:t>Deliver</w:t>
      </w:r>
      <w:r w:rsidR="00316EDB">
        <w:t>y</w:t>
      </w:r>
      <w:r>
        <w:t xml:space="preserve"> fee </w:t>
      </w:r>
      <w:r w:rsidR="00316EDB">
        <w:t>of</w:t>
      </w:r>
      <w:r>
        <w:t xml:space="preserve"> $</w:t>
      </w:r>
      <w:r w:rsidR="00316EDB">
        <w:t>25</w:t>
      </w:r>
      <w:r>
        <w:t xml:space="preserve"> if Minimum order quantity is not reached</w:t>
      </w:r>
      <w:r w:rsidR="00316EDB">
        <w:t>.</w:t>
      </w:r>
    </w:p>
    <w:p w14:paraId="765B4FBF" w14:textId="77777777" w:rsidR="002340E9" w:rsidRDefault="002340E9" w:rsidP="006526B1">
      <w:pPr>
        <w:spacing w:after="0"/>
        <w:rPr>
          <w:b/>
        </w:rPr>
      </w:pPr>
    </w:p>
    <w:p w14:paraId="07FAA4E7" w14:textId="77777777" w:rsidR="00A22434" w:rsidRDefault="00A22434" w:rsidP="006526B1">
      <w:pPr>
        <w:spacing w:after="0"/>
        <w:rPr>
          <w:b/>
        </w:rPr>
      </w:pPr>
    </w:p>
    <w:p w14:paraId="6BF6725A" w14:textId="77777777" w:rsidR="00FD7BFF" w:rsidRDefault="005D6F3F" w:rsidP="003E1C7A">
      <w:pPr>
        <w:spacing w:after="0"/>
        <w:rPr>
          <w:b/>
        </w:rPr>
      </w:pPr>
      <w:r>
        <w:rPr>
          <w:b/>
        </w:rPr>
        <w:t xml:space="preserve">Order Lead Time: </w:t>
      </w:r>
    </w:p>
    <w:p w14:paraId="263E76DA" w14:textId="55926340" w:rsidR="003E1C7A" w:rsidRPr="00FD7BFF" w:rsidRDefault="003E1C7A" w:rsidP="003E1C7A">
      <w:pPr>
        <w:spacing w:after="0"/>
        <w:rPr>
          <w:bCs/>
        </w:rPr>
      </w:pPr>
      <w:r w:rsidRPr="00FD7BFF">
        <w:rPr>
          <w:bCs/>
        </w:rPr>
        <w:t xml:space="preserve">Before 1 pm for next day delivery in the Edmonton, Calgary, Red Deer and surrounding area. </w:t>
      </w:r>
    </w:p>
    <w:p w14:paraId="638B2C84" w14:textId="697CACC0" w:rsidR="00AF441A" w:rsidRDefault="00AF441A" w:rsidP="00AF441A">
      <w:pPr>
        <w:spacing w:after="0"/>
      </w:pPr>
    </w:p>
    <w:p w14:paraId="3C954B45" w14:textId="467575F9" w:rsidR="0068739C" w:rsidRDefault="0068739C" w:rsidP="00016E29">
      <w:pPr>
        <w:spacing w:after="0"/>
      </w:pPr>
    </w:p>
    <w:p w14:paraId="747C6AD5" w14:textId="77777777" w:rsidR="00A22434" w:rsidRDefault="00A22434" w:rsidP="00016E29">
      <w:pPr>
        <w:spacing w:after="0"/>
        <w:rPr>
          <w:b/>
        </w:rPr>
      </w:pPr>
    </w:p>
    <w:p w14:paraId="233BBE7B" w14:textId="4F250821" w:rsidR="0068739C" w:rsidRDefault="00AF441A" w:rsidP="00016E29">
      <w:pPr>
        <w:spacing w:after="0"/>
      </w:pPr>
      <w:r>
        <w:rPr>
          <w:b/>
        </w:rPr>
        <w:t xml:space="preserve">Order </w:t>
      </w:r>
      <w:r w:rsidR="00C15E18">
        <w:rPr>
          <w:b/>
        </w:rPr>
        <w:t>M</w:t>
      </w:r>
      <w:r w:rsidR="0068739C" w:rsidRPr="0068739C">
        <w:rPr>
          <w:b/>
        </w:rPr>
        <w:t>ethod:</w:t>
      </w:r>
      <w:r w:rsidR="0068739C">
        <w:t xml:space="preserve"> </w:t>
      </w:r>
    </w:p>
    <w:p w14:paraId="3DE6E34E" w14:textId="59AA3ADA" w:rsidR="005C316B" w:rsidRDefault="005C316B" w:rsidP="00016E29">
      <w:pPr>
        <w:spacing w:after="0"/>
      </w:pPr>
      <w:r>
        <w:t xml:space="preserve">Contact Name: </w:t>
      </w:r>
      <w:r w:rsidR="003E1C7A">
        <w:t>Andy</w:t>
      </w:r>
      <w:r w:rsidR="00226602">
        <w:t xml:space="preserve">, </w:t>
      </w:r>
      <w:r w:rsidR="003E1C7A">
        <w:t>Jeannine</w:t>
      </w:r>
      <w:r w:rsidR="00226602">
        <w:t xml:space="preserve"> and Sara</w:t>
      </w:r>
    </w:p>
    <w:p w14:paraId="0B972CC0" w14:textId="7EBC0FB8" w:rsidR="00EB7FAE" w:rsidRDefault="00EB7FAE" w:rsidP="00016E29">
      <w:pPr>
        <w:spacing w:after="0"/>
      </w:pPr>
      <w:r>
        <w:t xml:space="preserve">Phone: </w:t>
      </w:r>
      <w:r w:rsidR="00226602">
        <w:t>780-450-6545</w:t>
      </w:r>
    </w:p>
    <w:p w14:paraId="021073C6" w14:textId="2EB63081" w:rsidR="00016E29" w:rsidRDefault="00EB7FAE" w:rsidP="00016E29">
      <w:pPr>
        <w:spacing w:after="0"/>
      </w:pPr>
      <w:r>
        <w:t xml:space="preserve">Email: </w:t>
      </w:r>
      <w:hyperlink r:id="rId11" w:history="1">
        <w:r w:rsidR="00FD7BFF" w:rsidRPr="00403664">
          <w:rPr>
            <w:rStyle w:val="Hyperlink"/>
          </w:rPr>
          <w:t>orderdesk@freshforward.ca</w:t>
        </w:r>
      </w:hyperlink>
      <w:r w:rsidR="00FD7BFF">
        <w:t xml:space="preserve"> </w:t>
      </w:r>
    </w:p>
    <w:p w14:paraId="033BAB21" w14:textId="77777777" w:rsidR="00EB7FAE" w:rsidRDefault="00EB7FAE" w:rsidP="00016E29">
      <w:pPr>
        <w:spacing w:after="0"/>
      </w:pPr>
    </w:p>
    <w:p w14:paraId="780B1EED" w14:textId="77777777" w:rsidR="00FD7BFF" w:rsidRDefault="00FD7BFF" w:rsidP="00016E29">
      <w:pPr>
        <w:spacing w:after="0"/>
      </w:pPr>
    </w:p>
    <w:p w14:paraId="55CDC58C" w14:textId="7AE7EE46" w:rsidR="00016E29" w:rsidRDefault="00016E29" w:rsidP="00016E29">
      <w:pPr>
        <w:spacing w:after="0"/>
      </w:pPr>
      <w:r w:rsidRPr="00016E29">
        <w:rPr>
          <w:b/>
        </w:rPr>
        <w:t>Payment Method</w:t>
      </w:r>
      <w:r w:rsidR="007472B5">
        <w:rPr>
          <w:b/>
        </w:rPr>
        <w:t xml:space="preserve"> Accepted and Terms</w:t>
      </w:r>
      <w:r w:rsidRPr="00016E29">
        <w:rPr>
          <w:b/>
        </w:rPr>
        <w:t>:</w:t>
      </w:r>
      <w:r w:rsidR="000A105D">
        <w:t xml:space="preserve">  </w:t>
      </w:r>
    </w:p>
    <w:p w14:paraId="3525762A" w14:textId="5D86AA4E" w:rsidR="00226602" w:rsidRDefault="00316EDB" w:rsidP="00016E29">
      <w:pPr>
        <w:spacing w:after="0"/>
      </w:pPr>
      <w:r>
        <w:t>30-day</w:t>
      </w:r>
      <w:r w:rsidR="00226602">
        <w:t xml:space="preserve"> terms i</w:t>
      </w:r>
      <w:r>
        <w:t>f</w:t>
      </w:r>
      <w:r w:rsidR="00226602">
        <w:t xml:space="preserve"> you are part of Foodbuy</w:t>
      </w:r>
    </w:p>
    <w:p w14:paraId="6A3BDC11" w14:textId="4BB032CD" w:rsidR="00226602" w:rsidRDefault="00226602" w:rsidP="00016E29">
      <w:pPr>
        <w:spacing w:after="0"/>
      </w:pPr>
      <w:r>
        <w:t>Credit card on file if independent</w:t>
      </w:r>
    </w:p>
    <w:p w14:paraId="3CC07787" w14:textId="77777777" w:rsidR="000543EC" w:rsidRDefault="000543EC" w:rsidP="00016E29">
      <w:pPr>
        <w:spacing w:after="0"/>
      </w:pPr>
    </w:p>
    <w:p w14:paraId="5766B661" w14:textId="35741ACB" w:rsidR="000E3693" w:rsidRDefault="000E3693" w:rsidP="000E3693">
      <w:pPr>
        <w:spacing w:after="0"/>
        <w:rPr>
          <w:b/>
        </w:rPr>
      </w:pPr>
    </w:p>
    <w:p w14:paraId="45D5A1DB" w14:textId="77777777" w:rsidR="00A11DD7" w:rsidRDefault="00DC017C" w:rsidP="00016E29">
      <w:pPr>
        <w:spacing w:after="0"/>
        <w:rPr>
          <w:b/>
        </w:rPr>
      </w:pPr>
      <w:r>
        <w:rPr>
          <w:b/>
        </w:rPr>
        <w:t>Process t</w:t>
      </w:r>
      <w:r w:rsidR="003F75F2">
        <w:rPr>
          <w:b/>
        </w:rPr>
        <w:t xml:space="preserve">o submit </w:t>
      </w:r>
      <w:r>
        <w:rPr>
          <w:b/>
        </w:rPr>
        <w:t>Customer/</w:t>
      </w:r>
      <w:r w:rsidR="008D7523">
        <w:rPr>
          <w:b/>
        </w:rPr>
        <w:t>C</w:t>
      </w:r>
      <w:r w:rsidR="003F75F2">
        <w:rPr>
          <w:b/>
        </w:rPr>
        <w:t>redit a</w:t>
      </w:r>
      <w:r w:rsidR="0068739C" w:rsidRPr="0068739C">
        <w:rPr>
          <w:b/>
        </w:rPr>
        <w:t>pp</w:t>
      </w:r>
      <w:r w:rsidR="003F75F2">
        <w:rPr>
          <w:b/>
        </w:rPr>
        <w:t>lication:</w:t>
      </w:r>
      <w:r w:rsidR="007472B5">
        <w:rPr>
          <w:b/>
        </w:rPr>
        <w:t xml:space="preserve"> </w:t>
      </w:r>
    </w:p>
    <w:p w14:paraId="0D87B51B" w14:textId="391EE869" w:rsidR="007A64E4" w:rsidRDefault="007A64E4" w:rsidP="007A64E4">
      <w:pPr>
        <w:spacing w:after="0"/>
      </w:pPr>
      <w:r>
        <w:t xml:space="preserve">Contact Name: </w:t>
      </w:r>
      <w:r w:rsidR="00226602">
        <w:t>Gino Girard</w:t>
      </w:r>
    </w:p>
    <w:p w14:paraId="04F401E8" w14:textId="781DE0E3" w:rsidR="007A64E4" w:rsidRDefault="007A64E4" w:rsidP="007A64E4">
      <w:pPr>
        <w:spacing w:after="0"/>
      </w:pPr>
      <w:r>
        <w:t xml:space="preserve">Email: </w:t>
      </w:r>
      <w:hyperlink r:id="rId12" w:history="1">
        <w:r w:rsidR="00FD7BFF" w:rsidRPr="00403664">
          <w:rPr>
            <w:rStyle w:val="Hyperlink"/>
          </w:rPr>
          <w:t>gino.girard@freshforward.ca</w:t>
        </w:r>
      </w:hyperlink>
      <w:r w:rsidR="00FD7BFF">
        <w:t xml:space="preserve"> </w:t>
      </w:r>
    </w:p>
    <w:p w14:paraId="6A6A7AFF" w14:textId="11FD767C" w:rsidR="003F75F2" w:rsidRPr="00EF1E5B" w:rsidRDefault="003F75F2" w:rsidP="004F1AE8">
      <w:pPr>
        <w:spacing w:after="0"/>
        <w:rPr>
          <w:rStyle w:val="Hyperlink"/>
          <w:rFonts w:ascii="Century Gothic" w:hAnsi="Century Gothic" w:cs="Calibri"/>
        </w:rPr>
      </w:pPr>
    </w:p>
    <w:p w14:paraId="5B0D4FA8" w14:textId="77777777" w:rsidR="00DC017C" w:rsidRPr="00EF1E5B" w:rsidRDefault="00DC017C" w:rsidP="00DC017C">
      <w:pPr>
        <w:spacing w:after="0"/>
        <w:rPr>
          <w:rStyle w:val="Hyperlink"/>
          <w:rFonts w:ascii="Century Gothic" w:hAnsi="Century Gothic" w:cs="Calibri"/>
        </w:rPr>
      </w:pPr>
    </w:p>
    <w:p w14:paraId="63207E36" w14:textId="0BBF03C7" w:rsidR="00DC017C" w:rsidRPr="00CC35AF" w:rsidRDefault="00DF27FD" w:rsidP="00DC017C">
      <w:pPr>
        <w:spacing w:after="0"/>
        <w:rPr>
          <w:rStyle w:val="Hyperlink"/>
          <w:rFonts w:ascii="Century Gothic" w:hAnsi="Century Gothic" w:cs="Calibri"/>
        </w:rPr>
      </w:pPr>
      <w:r w:rsidRPr="00CC35AF">
        <w:rPr>
          <w:b/>
        </w:rPr>
        <w:t>Contact information</w:t>
      </w:r>
      <w:r w:rsidR="002552AE" w:rsidRPr="00CC35AF">
        <w:rPr>
          <w:b/>
        </w:rPr>
        <w:t xml:space="preserve">: </w:t>
      </w:r>
      <w:r w:rsidRPr="00CC35AF">
        <w:rPr>
          <w:b/>
        </w:rPr>
        <w:t xml:space="preserve"> </w:t>
      </w:r>
    </w:p>
    <w:p w14:paraId="04D9B594" w14:textId="6BA0F5A7" w:rsidR="00DC017C" w:rsidRDefault="00266182" w:rsidP="00FE5F34">
      <w:pPr>
        <w:spacing w:after="0"/>
        <w:rPr>
          <w:bCs/>
        </w:rPr>
      </w:pPr>
      <w:r>
        <w:rPr>
          <w:bCs/>
        </w:rPr>
        <w:t>Extra contact information if needed</w:t>
      </w:r>
    </w:p>
    <w:p w14:paraId="6FAF1C2B" w14:textId="77777777" w:rsidR="00226602" w:rsidRDefault="00226602" w:rsidP="00FE5F34">
      <w:pPr>
        <w:spacing w:after="0"/>
        <w:rPr>
          <w:bCs/>
        </w:rPr>
      </w:pPr>
    </w:p>
    <w:p w14:paraId="26C0B940" w14:textId="27B283A0" w:rsidR="000807C9" w:rsidRDefault="000807C9" w:rsidP="00FE5F34">
      <w:pPr>
        <w:spacing w:after="0"/>
        <w:rPr>
          <w:bCs/>
        </w:rPr>
      </w:pPr>
      <w:r>
        <w:rPr>
          <w:bCs/>
        </w:rPr>
        <w:t>Office</w:t>
      </w:r>
    </w:p>
    <w:p w14:paraId="116273E2" w14:textId="77777777" w:rsidR="00226602" w:rsidRDefault="00226602" w:rsidP="00226602">
      <w:pPr>
        <w:spacing w:after="0"/>
      </w:pPr>
      <w:r>
        <w:t>Phone: 780-450-6545</w:t>
      </w:r>
    </w:p>
    <w:p w14:paraId="2CECBEDA" w14:textId="679AB9F4" w:rsidR="00226602" w:rsidRPr="00226602" w:rsidRDefault="00226602" w:rsidP="00FE5F34">
      <w:pPr>
        <w:spacing w:after="0"/>
      </w:pPr>
      <w:r>
        <w:t xml:space="preserve">Email: </w:t>
      </w:r>
      <w:hyperlink r:id="rId13" w:history="1">
        <w:r w:rsidR="00FD7BFF" w:rsidRPr="00403664">
          <w:rPr>
            <w:rStyle w:val="Hyperlink"/>
          </w:rPr>
          <w:t>orderdesk@freshforward.ca</w:t>
        </w:r>
      </w:hyperlink>
      <w:r w:rsidR="00FD7BFF">
        <w:t xml:space="preserve"> </w:t>
      </w:r>
    </w:p>
    <w:p w14:paraId="065C2B4E" w14:textId="77777777" w:rsidR="00EF1E5B" w:rsidRDefault="00EF1E5B" w:rsidP="00EF1E5B">
      <w:pPr>
        <w:spacing w:after="0"/>
        <w:rPr>
          <w:b/>
        </w:rPr>
      </w:pPr>
    </w:p>
    <w:p w14:paraId="0B1856FC" w14:textId="77777777" w:rsidR="00FD7BFF" w:rsidRDefault="00FD7BFF" w:rsidP="00EF1E5B">
      <w:pPr>
        <w:spacing w:after="0"/>
        <w:rPr>
          <w:b/>
        </w:rPr>
      </w:pPr>
    </w:p>
    <w:p w14:paraId="53BA40ED" w14:textId="77777777" w:rsidR="00FD7BFF" w:rsidRDefault="00FD7BFF" w:rsidP="00EF1E5B">
      <w:pPr>
        <w:spacing w:after="0"/>
        <w:rPr>
          <w:b/>
        </w:rPr>
      </w:pPr>
    </w:p>
    <w:p w14:paraId="5E6BEED5" w14:textId="5127FE86" w:rsidR="00EF1E5B" w:rsidRDefault="00EF1E5B" w:rsidP="00EF1E5B">
      <w:pPr>
        <w:spacing w:after="0"/>
        <w:rPr>
          <w:b/>
        </w:rPr>
      </w:pPr>
      <w:r>
        <w:rPr>
          <w:b/>
        </w:rPr>
        <w:t>For other information and inquiries, please contact:</w:t>
      </w:r>
    </w:p>
    <w:p w14:paraId="6DB65BCF" w14:textId="77777777" w:rsidR="00EF1E5B" w:rsidRPr="00FE5F34" w:rsidRDefault="00EF1E5B" w:rsidP="00EF1E5B">
      <w:pPr>
        <w:spacing w:after="0"/>
        <w:ind w:left="2880"/>
      </w:pPr>
      <w:r>
        <w:t xml:space="preserve">Marketplace Manager at Food Banks Canada </w:t>
      </w:r>
    </w:p>
    <w:p w14:paraId="07ED0CC3" w14:textId="77777777" w:rsidR="00EF1E5B" w:rsidRDefault="00EF1E5B" w:rsidP="00EF1E5B">
      <w:pPr>
        <w:autoSpaceDE w:val="0"/>
        <w:autoSpaceDN w:val="0"/>
        <w:spacing w:after="0" w:line="288" w:lineRule="auto"/>
        <w:ind w:left="2880"/>
        <w:rPr>
          <w:rStyle w:val="Hyperlink"/>
          <w:rFonts w:ascii="Century Gothic" w:hAnsi="Century Gothic" w:cs="Calibri"/>
          <w:sz w:val="20"/>
          <w:szCs w:val="20"/>
        </w:rPr>
      </w:pPr>
      <w:r w:rsidRPr="00DC2401">
        <w:rPr>
          <w:b/>
        </w:rPr>
        <w:t>Email</w:t>
      </w:r>
      <w:r w:rsidRPr="00BC2467">
        <w:t xml:space="preserve">: </w:t>
      </w:r>
      <w:hyperlink r:id="rId14" w:history="1">
        <w:r w:rsidRPr="007736A2">
          <w:rPr>
            <w:rStyle w:val="Hyperlink"/>
            <w:rFonts w:cstheme="minorHAnsi"/>
            <w:sz w:val="20"/>
            <w:szCs w:val="20"/>
          </w:rPr>
          <w:t>marketplace@foodbankscanada.ca</w:t>
        </w:r>
      </w:hyperlink>
    </w:p>
    <w:p w14:paraId="157C58EB" w14:textId="77777777" w:rsidR="00EF1E5B" w:rsidRDefault="00EF1E5B" w:rsidP="00FE5F34">
      <w:pPr>
        <w:spacing w:after="0"/>
        <w:rPr>
          <w:b/>
        </w:rPr>
      </w:pPr>
    </w:p>
    <w:p w14:paraId="39087E12" w14:textId="77777777" w:rsidR="00DC017C" w:rsidRDefault="00DC017C" w:rsidP="00FE5F34">
      <w:pPr>
        <w:spacing w:after="0"/>
        <w:rPr>
          <w:b/>
        </w:rPr>
      </w:pPr>
    </w:p>
    <w:p w14:paraId="43A8325A" w14:textId="44C92964" w:rsidR="00FE5F34" w:rsidRPr="00EB42E6" w:rsidRDefault="00FE5F34" w:rsidP="00FE5F34">
      <w:pPr>
        <w:spacing w:after="0"/>
        <w:rPr>
          <w:rFonts w:ascii="Montserrat Regular" w:hAnsi="Montserrat Regular"/>
          <w:color w:val="00B0F0"/>
          <w:sz w:val="20"/>
          <w:szCs w:val="20"/>
          <w:lang w:val="en-CA"/>
        </w:rPr>
      </w:pPr>
    </w:p>
    <w:p w14:paraId="5ED07F50" w14:textId="6C141C28" w:rsidR="00A60934" w:rsidRDefault="00A60934" w:rsidP="005A0DA5"/>
    <w:sectPr w:rsidR="00A60934" w:rsidSect="00FE59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144" w:footer="72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9462A" w14:textId="77777777" w:rsidR="00F525D8" w:rsidRDefault="00F525D8" w:rsidP="001C0CB7">
      <w:pPr>
        <w:spacing w:after="0" w:line="240" w:lineRule="auto"/>
      </w:pPr>
      <w:r>
        <w:separator/>
      </w:r>
    </w:p>
  </w:endnote>
  <w:endnote w:type="continuationSeparator" w:id="0">
    <w:p w14:paraId="5430DAAC" w14:textId="77777777" w:rsidR="00F525D8" w:rsidRDefault="00F525D8" w:rsidP="001C0CB7">
      <w:pPr>
        <w:spacing w:after="0" w:line="240" w:lineRule="auto"/>
      </w:pPr>
      <w:r>
        <w:continuationSeparator/>
      </w:r>
    </w:p>
  </w:endnote>
  <w:endnote w:type="continuationNotice" w:id="1">
    <w:p w14:paraId="05230C58" w14:textId="77777777" w:rsidR="00F525D8" w:rsidRDefault="00F52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11904" w14:textId="77777777" w:rsidR="005F310B" w:rsidRDefault="005F3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4029" w14:textId="77777777" w:rsidR="005F310B" w:rsidRDefault="005F31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2BE02" w14:textId="77777777" w:rsidR="005F310B" w:rsidRDefault="005F3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4DA2A" w14:textId="77777777" w:rsidR="00F525D8" w:rsidRDefault="00F525D8" w:rsidP="001C0CB7">
      <w:pPr>
        <w:spacing w:after="0" w:line="240" w:lineRule="auto"/>
      </w:pPr>
      <w:r>
        <w:separator/>
      </w:r>
    </w:p>
  </w:footnote>
  <w:footnote w:type="continuationSeparator" w:id="0">
    <w:p w14:paraId="1D69F7CD" w14:textId="77777777" w:rsidR="00F525D8" w:rsidRDefault="00F525D8" w:rsidP="001C0CB7">
      <w:pPr>
        <w:spacing w:after="0" w:line="240" w:lineRule="auto"/>
      </w:pPr>
      <w:r>
        <w:continuationSeparator/>
      </w:r>
    </w:p>
  </w:footnote>
  <w:footnote w:type="continuationNotice" w:id="1">
    <w:p w14:paraId="09473FDE" w14:textId="77777777" w:rsidR="00F525D8" w:rsidRDefault="00F525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5F6F" w14:textId="77777777" w:rsidR="005F310B" w:rsidRDefault="005F3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6396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0BE6198F" w14:textId="5CAFCE48" w:rsidR="000A105D" w:rsidRDefault="00FD7BFF" w:rsidP="000A105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38B5118" wp14:editId="3C1AD3DB">
                <wp:simplePos x="0" y="0"/>
                <wp:positionH relativeFrom="column">
                  <wp:posOffset>39370</wp:posOffset>
                </wp:positionH>
                <wp:positionV relativeFrom="paragraph">
                  <wp:posOffset>118110</wp:posOffset>
                </wp:positionV>
                <wp:extent cx="3267075" cy="612140"/>
                <wp:effectExtent l="0" t="0" r="9525" b="0"/>
                <wp:wrapThrough wrapText="bothSides">
                  <wp:wrapPolygon edited="0">
                    <wp:start x="0" y="0"/>
                    <wp:lineTo x="0" y="20838"/>
                    <wp:lineTo x="21537" y="20838"/>
                    <wp:lineTo x="21537" y="0"/>
                    <wp:lineTo x="0" y="0"/>
                  </wp:wrapPolygon>
                </wp:wrapThrough>
                <wp:docPr id="5640813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07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70" w:type="dxa"/>
        </w:tcPr>
        <w:p w14:paraId="156F3A2D" w14:textId="29CAE321" w:rsidR="000A105D" w:rsidRDefault="005F310B" w:rsidP="000A105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3A93B94" wp14:editId="0A679B2F">
                <wp:simplePos x="0" y="0"/>
                <wp:positionH relativeFrom="column">
                  <wp:posOffset>-35804</wp:posOffset>
                </wp:positionH>
                <wp:positionV relativeFrom="paragraph">
                  <wp:posOffset>103700</wp:posOffset>
                </wp:positionV>
                <wp:extent cx="3924886" cy="628569"/>
                <wp:effectExtent l="0" t="0" r="0" b="635"/>
                <wp:wrapTight wrapText="bothSides">
                  <wp:wrapPolygon edited="0">
                    <wp:start x="1049" y="0"/>
                    <wp:lineTo x="0" y="0"/>
                    <wp:lineTo x="0" y="4586"/>
                    <wp:lineTo x="419" y="10483"/>
                    <wp:lineTo x="419" y="19001"/>
                    <wp:lineTo x="1049" y="20967"/>
                    <wp:lineTo x="3775" y="20967"/>
                    <wp:lineTo x="10590" y="20967"/>
                    <wp:lineTo x="21495" y="17691"/>
                    <wp:lineTo x="21495" y="3931"/>
                    <wp:lineTo x="1573" y="0"/>
                    <wp:lineTo x="1049" y="0"/>
                  </wp:wrapPolygon>
                </wp:wrapTight>
                <wp:docPr id="15426631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4886" cy="628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536FC6" w14:textId="0A4441DE" w:rsidR="001C0CB7" w:rsidRDefault="001C0CB7" w:rsidP="00AF441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BCEF" w14:textId="77777777" w:rsidR="005F310B" w:rsidRDefault="005F3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46915">
    <w:abstractNumId w:val="5"/>
  </w:num>
  <w:num w:numId="2" w16cid:durableId="1734619970">
    <w:abstractNumId w:val="0"/>
  </w:num>
  <w:num w:numId="3" w16cid:durableId="1841457787">
    <w:abstractNumId w:val="4"/>
  </w:num>
  <w:num w:numId="4" w16cid:durableId="335156103">
    <w:abstractNumId w:val="2"/>
  </w:num>
  <w:num w:numId="5" w16cid:durableId="714694816">
    <w:abstractNumId w:val="3"/>
  </w:num>
  <w:num w:numId="6" w16cid:durableId="321204096">
    <w:abstractNumId w:val="6"/>
  </w:num>
  <w:num w:numId="7" w16cid:durableId="146912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16E29"/>
    <w:rsid w:val="00046796"/>
    <w:rsid w:val="000543EC"/>
    <w:rsid w:val="00057246"/>
    <w:rsid w:val="000669E3"/>
    <w:rsid w:val="000761EF"/>
    <w:rsid w:val="000807C9"/>
    <w:rsid w:val="00081DA3"/>
    <w:rsid w:val="000A105D"/>
    <w:rsid w:val="000E3693"/>
    <w:rsid w:val="000F1FB1"/>
    <w:rsid w:val="00100508"/>
    <w:rsid w:val="00104DF6"/>
    <w:rsid w:val="00107EFE"/>
    <w:rsid w:val="00151D2A"/>
    <w:rsid w:val="00161A11"/>
    <w:rsid w:val="00174B31"/>
    <w:rsid w:val="00176A79"/>
    <w:rsid w:val="001B17E5"/>
    <w:rsid w:val="001B7944"/>
    <w:rsid w:val="001C0CB7"/>
    <w:rsid w:val="001E3FA6"/>
    <w:rsid w:val="00211C41"/>
    <w:rsid w:val="00226602"/>
    <w:rsid w:val="002340E9"/>
    <w:rsid w:val="002552AE"/>
    <w:rsid w:val="00266182"/>
    <w:rsid w:val="00272963"/>
    <w:rsid w:val="00292829"/>
    <w:rsid w:val="002B3AA1"/>
    <w:rsid w:val="002C3D23"/>
    <w:rsid w:val="002D1098"/>
    <w:rsid w:val="002D3896"/>
    <w:rsid w:val="002F2B63"/>
    <w:rsid w:val="003151E8"/>
    <w:rsid w:val="00316EDB"/>
    <w:rsid w:val="00340657"/>
    <w:rsid w:val="0034453A"/>
    <w:rsid w:val="00350689"/>
    <w:rsid w:val="00396C8A"/>
    <w:rsid w:val="003E1C7A"/>
    <w:rsid w:val="003F358B"/>
    <w:rsid w:val="003F75F2"/>
    <w:rsid w:val="004438AB"/>
    <w:rsid w:val="00455CE3"/>
    <w:rsid w:val="0045758D"/>
    <w:rsid w:val="0047615C"/>
    <w:rsid w:val="004810BC"/>
    <w:rsid w:val="004F1AE8"/>
    <w:rsid w:val="004F6C65"/>
    <w:rsid w:val="0050281D"/>
    <w:rsid w:val="005526C1"/>
    <w:rsid w:val="005A0DA5"/>
    <w:rsid w:val="005C316B"/>
    <w:rsid w:val="005C4151"/>
    <w:rsid w:val="005D6F3F"/>
    <w:rsid w:val="005F310B"/>
    <w:rsid w:val="006241D2"/>
    <w:rsid w:val="00631031"/>
    <w:rsid w:val="00633F8B"/>
    <w:rsid w:val="006526B1"/>
    <w:rsid w:val="00656605"/>
    <w:rsid w:val="00667821"/>
    <w:rsid w:val="00680EF6"/>
    <w:rsid w:val="0068739C"/>
    <w:rsid w:val="00692F4E"/>
    <w:rsid w:val="007026CC"/>
    <w:rsid w:val="007472B5"/>
    <w:rsid w:val="00774875"/>
    <w:rsid w:val="0079441E"/>
    <w:rsid w:val="00794C32"/>
    <w:rsid w:val="007A64E4"/>
    <w:rsid w:val="007E35DD"/>
    <w:rsid w:val="00806950"/>
    <w:rsid w:val="00825DD2"/>
    <w:rsid w:val="00852860"/>
    <w:rsid w:val="00856852"/>
    <w:rsid w:val="00894D3C"/>
    <w:rsid w:val="008B018B"/>
    <w:rsid w:val="008B09EA"/>
    <w:rsid w:val="008B0F3A"/>
    <w:rsid w:val="008D7523"/>
    <w:rsid w:val="008F0A1A"/>
    <w:rsid w:val="00934586"/>
    <w:rsid w:val="009540AF"/>
    <w:rsid w:val="00975182"/>
    <w:rsid w:val="009D465A"/>
    <w:rsid w:val="00A11DD7"/>
    <w:rsid w:val="00A22434"/>
    <w:rsid w:val="00A24D82"/>
    <w:rsid w:val="00A3012E"/>
    <w:rsid w:val="00A37984"/>
    <w:rsid w:val="00A552A7"/>
    <w:rsid w:val="00A60934"/>
    <w:rsid w:val="00A8616A"/>
    <w:rsid w:val="00AB2869"/>
    <w:rsid w:val="00AF441A"/>
    <w:rsid w:val="00B00A4A"/>
    <w:rsid w:val="00B00B15"/>
    <w:rsid w:val="00B00C13"/>
    <w:rsid w:val="00B10F5B"/>
    <w:rsid w:val="00B13125"/>
    <w:rsid w:val="00B236BE"/>
    <w:rsid w:val="00B55A0A"/>
    <w:rsid w:val="00B94F30"/>
    <w:rsid w:val="00B96A6E"/>
    <w:rsid w:val="00BA1223"/>
    <w:rsid w:val="00BC2467"/>
    <w:rsid w:val="00BD2CDA"/>
    <w:rsid w:val="00BF5EE4"/>
    <w:rsid w:val="00C15E18"/>
    <w:rsid w:val="00C1771A"/>
    <w:rsid w:val="00C20661"/>
    <w:rsid w:val="00C2230D"/>
    <w:rsid w:val="00C36177"/>
    <w:rsid w:val="00C47B0B"/>
    <w:rsid w:val="00C77C9E"/>
    <w:rsid w:val="00C960EB"/>
    <w:rsid w:val="00CC35AF"/>
    <w:rsid w:val="00CC4A1D"/>
    <w:rsid w:val="00CE58B9"/>
    <w:rsid w:val="00D03BE6"/>
    <w:rsid w:val="00D2012B"/>
    <w:rsid w:val="00D32824"/>
    <w:rsid w:val="00D509A2"/>
    <w:rsid w:val="00D55097"/>
    <w:rsid w:val="00D57520"/>
    <w:rsid w:val="00D8069E"/>
    <w:rsid w:val="00DC017C"/>
    <w:rsid w:val="00DD3E1F"/>
    <w:rsid w:val="00DF27FD"/>
    <w:rsid w:val="00E02B48"/>
    <w:rsid w:val="00E16771"/>
    <w:rsid w:val="00E305D4"/>
    <w:rsid w:val="00E433DE"/>
    <w:rsid w:val="00E465A7"/>
    <w:rsid w:val="00EB42E6"/>
    <w:rsid w:val="00EB7FAE"/>
    <w:rsid w:val="00EF1E5B"/>
    <w:rsid w:val="00F05600"/>
    <w:rsid w:val="00F3587B"/>
    <w:rsid w:val="00F4153A"/>
    <w:rsid w:val="00F525D8"/>
    <w:rsid w:val="00F542DF"/>
    <w:rsid w:val="00F64A07"/>
    <w:rsid w:val="00F67F67"/>
    <w:rsid w:val="00FA3FF4"/>
    <w:rsid w:val="00FD7BFF"/>
    <w:rsid w:val="00FE1797"/>
    <w:rsid w:val="00FE59FB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paragraph" w:styleId="Heading4">
    <w:name w:val="heading 4"/>
    <w:basedOn w:val="Normal"/>
    <w:link w:val="Heading4Char"/>
    <w:uiPriority w:val="9"/>
    <w:qFormat/>
    <w:rsid w:val="00316E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16EDB"/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31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x-el">
    <w:name w:val="x-el"/>
    <w:basedOn w:val="DefaultParagraphFont"/>
    <w:rsid w:val="00316EDB"/>
  </w:style>
  <w:style w:type="character" w:styleId="Strong">
    <w:name w:val="Strong"/>
    <w:basedOn w:val="DefaultParagraphFont"/>
    <w:uiPriority w:val="22"/>
    <w:qFormat/>
    <w:rsid w:val="00316E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D7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rderdesk@freshforward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gino.girard@freshforward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rderdesk@freshforward.c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freshforward.ca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ketplace@foodbankscanada.c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D0AAACD12444ABD34E42C80A3BAFE" ma:contentTypeVersion="13" ma:contentTypeDescription="Create a new document." ma:contentTypeScope="" ma:versionID="d884f25a4eba6496a90a1760472e1926">
  <xsd:schema xmlns:xsd="http://www.w3.org/2001/XMLSchema" xmlns:xs="http://www.w3.org/2001/XMLSchema" xmlns:p="http://schemas.microsoft.com/office/2006/metadata/properties" xmlns:ns2="5277b4d8-ef06-4312-ab7a-63c26efef60e" xmlns:ns3="f0005999-eade-45d9-8312-dc16b92c4d39" targetNamespace="http://schemas.microsoft.com/office/2006/metadata/properties" ma:root="true" ma:fieldsID="6d412f484943f73ffd3c54e676a35775" ns2:_="" ns3:_="">
    <xsd:import namespace="5277b4d8-ef06-4312-ab7a-63c26efef60e"/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b4d8-ef06-4312-ab7a-63c26efef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7b4d8-ef06-4312-ab7a-63c26efef60e">
      <Terms xmlns="http://schemas.microsoft.com/office/infopath/2007/PartnerControls"/>
    </lcf76f155ced4ddcb4097134ff3c332f>
    <TaxCatchAll xmlns="f0005999-eade-45d9-8312-dc16b92c4d39">
      <Value>175</Value>
    </TaxCatchAll>
  </documentManagement>
</p:properties>
</file>

<file path=customXml/itemProps1.xml><?xml version="1.0" encoding="utf-8"?>
<ds:datastoreItem xmlns:ds="http://schemas.openxmlformats.org/officeDocument/2006/customXml" ds:itemID="{39B9BC12-9DB8-4401-AC02-4057C87DD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7b4d8-ef06-4312-ab7a-63c26efef60e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8E6FC-0E51-47E3-A07A-DBA12AE01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E58C3-E308-43BE-8AB3-9EC2C150E3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c1ca2c-1b5f-453c-ba80-b6dfe78798ff"/>
    <ds:schemaRef ds:uri="791b1343-c283-41a1-860d-4c659708902e"/>
    <ds:schemaRef ds:uri="5277b4d8-ef06-4312-ab7a-63c26efef60e"/>
    <ds:schemaRef ds:uri="f0005999-eade-45d9-8312-dc16b92c4d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11</cp:revision>
  <cp:lastPrinted>2019-08-15T14:50:00Z</cp:lastPrinted>
  <dcterms:created xsi:type="dcterms:W3CDTF">2024-07-03T21:51:00Z</dcterms:created>
  <dcterms:modified xsi:type="dcterms:W3CDTF">2025-05-23T19:36:00Z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0x010100CDAD0AAACD12444ABD34E42C80A3BAFE</vt:lpwstr>
  </property>
  <property fmtid="{D5CDD505-2E9C-101B-9397-08002B2CF9AE}" pid="3" name="Order">
    <vt:r8>6745500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kfdbe05d808c43aea4da0c4206e5ba95">
    <vt:lpwstr/>
  </property>
  <property fmtid="{D5CDD505-2E9C-101B-9397-08002B2CF9AE}" pid="12" name="l128d9337242422a9702317a25f07ce7">
    <vt:lpwstr>Supply Chain and Food|a841467c-9377-4471-bb46-0c3e2a5841c1</vt:lpwstr>
  </property>
  <property fmtid="{D5CDD505-2E9C-101B-9397-08002B2CF9AE}" pid="13" name="FBCDepartment">
    <vt:lpwstr>175;#Supply Chain and Food|a841467c-9377-4471-bb46-0c3e2a5841c1</vt:lpwstr>
  </property>
  <property fmtid="{D5CDD505-2E9C-101B-9397-08002B2CF9AE}" pid="14" name="FBC_x0020_Document_x0020_Type">
    <vt:lpwstr/>
  </property>
  <property fmtid="{D5CDD505-2E9C-101B-9397-08002B2CF9AE}" pid="15" name="FBC Document Type">
    <vt:lpwstr/>
  </property>
</Properties>
</file>